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828A" w14:textId="77777777" w:rsidR="007037B2" w:rsidRDefault="007037B2">
      <w:pPr>
        <w:rPr>
          <w:rFonts w:ascii="HGP創英角ﾎﾟｯﾌﾟ体" w:eastAsia="HGP創英角ﾎﾟｯﾌﾟ体" w:hAnsi="HGP創英角ﾎﾟｯﾌﾟ体"/>
          <w:b/>
          <w:bCs/>
          <w:sz w:val="52"/>
          <w:szCs w:val="52"/>
          <w:bdr w:val="single" w:sz="4" w:space="0" w:color="auto"/>
        </w:rPr>
      </w:pPr>
    </w:p>
    <w:p w14:paraId="759024D3" w14:textId="726A139E" w:rsidR="00FE0615" w:rsidRDefault="00DF75D9">
      <w:pPr>
        <w:rPr>
          <w:rFonts w:ascii="HGP明朝B" w:eastAsia="HGP明朝B" w:hAnsi="HGP創英角ﾎﾟｯﾌﾟ体"/>
          <w:sz w:val="24"/>
          <w:szCs w:val="24"/>
        </w:rPr>
      </w:pPr>
      <w:r w:rsidRPr="00CE1AF7">
        <w:rPr>
          <w:rFonts w:ascii="HGP創英角ﾎﾟｯﾌﾟ体" w:eastAsia="HGP創英角ﾎﾟｯﾌﾟ体" w:hAnsi="HGP創英角ﾎﾟｯﾌﾟ体" w:hint="eastAsia"/>
          <w:b/>
          <w:bCs/>
          <w:sz w:val="52"/>
          <w:szCs w:val="52"/>
          <w:bdr w:val="single" w:sz="4" w:space="0" w:color="auto"/>
        </w:rPr>
        <w:t>回覧</w:t>
      </w:r>
      <w:r w:rsidR="009B4D2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</w:t>
      </w:r>
      <w:r w:rsidRPr="00CE1AF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202</w:t>
      </w:r>
      <w:r w:rsidR="00CD30FA">
        <w:rPr>
          <w:rFonts w:ascii="HGP明朝B" w:eastAsia="HGP明朝B" w:hAnsi="HGP創英角ﾎﾟｯﾌﾟ体" w:hint="eastAsia"/>
          <w:sz w:val="28"/>
          <w:szCs w:val="28"/>
        </w:rPr>
        <w:t>2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.</w:t>
      </w:r>
      <w:r w:rsidR="00AD78A4" w:rsidRPr="00CE1AF7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  <w:r w:rsidR="00145073">
        <w:rPr>
          <w:rFonts w:ascii="HGP明朝B" w:eastAsia="HGP明朝B" w:hAnsi="HGP創英角ﾎﾟｯﾌﾟ体" w:hint="eastAsia"/>
          <w:sz w:val="28"/>
          <w:szCs w:val="28"/>
        </w:rPr>
        <w:t>9</w:t>
      </w:r>
      <w:r w:rsidRPr="00CE1AF7">
        <w:rPr>
          <w:rFonts w:ascii="HGP明朝B" w:eastAsia="HGP明朝B" w:hAnsi="HGP創英角ﾎﾟｯﾌﾟ体" w:hint="eastAsia"/>
          <w:sz w:val="28"/>
          <w:szCs w:val="28"/>
        </w:rPr>
        <w:t>.</w:t>
      </w:r>
      <w:r w:rsidR="00731C6B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  <w:r w:rsidR="00F51F05">
        <w:rPr>
          <w:rFonts w:ascii="HGP明朝B" w:eastAsia="HGP明朝B" w:hAnsi="HGP創英角ﾎﾟｯﾌﾟ体" w:hint="eastAsia"/>
          <w:sz w:val="28"/>
          <w:szCs w:val="28"/>
        </w:rPr>
        <w:t>１</w:t>
      </w:r>
      <w:r w:rsidR="00AD78A4" w:rsidRPr="00CE1AF7">
        <w:rPr>
          <w:rFonts w:ascii="HGP明朝B" w:eastAsia="HGP明朝B" w:hAnsi="HGP創英角ﾎﾟｯﾌﾟ体" w:hint="eastAsia"/>
          <w:sz w:val="28"/>
          <w:szCs w:val="28"/>
        </w:rPr>
        <w:t xml:space="preserve">　</w:t>
      </w:r>
    </w:p>
    <w:p w14:paraId="07E33F92" w14:textId="01F1214A" w:rsidR="002B2847" w:rsidRDefault="009020E3">
      <w:pPr>
        <w:rPr>
          <w:rFonts w:ascii="HGP明朝B" w:eastAsia="HGP明朝B" w:hAnsi="HGP創英角ﾎﾟｯﾌﾟ体"/>
          <w:sz w:val="24"/>
          <w:szCs w:val="24"/>
        </w:rPr>
      </w:pPr>
      <w:r>
        <w:rPr>
          <w:rFonts w:ascii="HGP明朝B" w:eastAsia="HGP明朝B" w:hAnsi="HGP創英角ﾎﾟｯﾌﾟ体" w:hint="eastAsia"/>
          <w:sz w:val="24"/>
          <w:szCs w:val="24"/>
        </w:rPr>
        <w:t xml:space="preserve">　　　　　　　　　　　　　　　　　　　　　　　　　　</w:t>
      </w:r>
    </w:p>
    <w:p w14:paraId="39744783" w14:textId="77777777" w:rsidR="009B7A8C" w:rsidRDefault="005B6CA6" w:rsidP="007037B2">
      <w:pPr>
        <w:rPr>
          <w:rFonts w:ascii="HGP創英角ﾎﾟｯﾌﾟ体" w:eastAsia="HGP創英角ﾎﾟｯﾌﾟ体" w:hAnsi="HGP創英角ﾎﾟｯﾌﾟ体"/>
          <w:b/>
          <w:bCs/>
          <w:color w:val="FF0066"/>
          <w:kern w:val="0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明朝B" w:eastAsia="HGP明朝B" w:hAnsi="HGP創英角ﾎﾟｯﾌﾟ体" w:hint="eastAsia"/>
          <w:sz w:val="24"/>
          <w:szCs w:val="24"/>
        </w:rPr>
        <w:t xml:space="preserve">　　　　　　</w:t>
      </w:r>
      <w:r w:rsidRPr="005B6CA6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CD30FA">
        <w:rPr>
          <w:rFonts w:ascii="HGP創英角ﾎﾟｯﾌﾟ体" w:eastAsia="HGP創英角ﾎﾟｯﾌﾟ体" w:hAnsi="HGP創英角ﾎﾟｯﾌﾟ体" w:hint="eastAsia"/>
          <w:b/>
          <w:bCs/>
          <w:color w:val="FF0066"/>
          <w:kern w:val="0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リトミック</w:t>
      </w:r>
      <w:r w:rsidR="00216A90">
        <w:rPr>
          <w:rFonts w:ascii="HGP創英角ﾎﾟｯﾌﾟ体" w:eastAsia="HGP創英角ﾎﾟｯﾌﾟ体" w:hAnsi="HGP創英角ﾎﾟｯﾌﾟ体" w:hint="eastAsia"/>
          <w:b/>
          <w:bCs/>
          <w:color w:val="FF0066"/>
          <w:kern w:val="0"/>
          <w:sz w:val="130"/>
          <w:szCs w:val="1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教室</w:t>
      </w:r>
    </w:p>
    <w:p w14:paraId="6124C005" w14:textId="3523CCCB" w:rsidR="003851E9" w:rsidRPr="007037B2" w:rsidRDefault="00AD78A4" w:rsidP="007037B2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EA3E69">
        <w:rPr>
          <w:rFonts w:ascii="HGP創英角ﾎﾟｯﾌﾟ体" w:eastAsia="HGP創英角ﾎﾟｯﾌﾟ体" w:hAnsi="HGP創英角ﾎﾟｯﾌﾟ体" w:hint="eastAsia"/>
          <w:color w:val="FF0066"/>
          <w:sz w:val="130"/>
          <w:szCs w:val="130"/>
        </w:rPr>
        <w:t xml:space="preserve">　</w:t>
      </w:r>
      <w:r w:rsidR="000858CF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</w:t>
      </w:r>
      <w:r w:rsidR="001B11C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</w:t>
      </w:r>
      <w:r w:rsidR="000858CF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</w:t>
      </w:r>
      <w:r w:rsidR="001B11C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</w:t>
      </w:r>
      <w:r w:rsidR="003851E9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</w:t>
      </w:r>
    </w:p>
    <w:p w14:paraId="2EE26384" w14:textId="7396BC37" w:rsidR="00AD78A4" w:rsidRPr="001D1233" w:rsidRDefault="007037B2" w:rsidP="00EA730F">
      <w:pPr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</w:t>
      </w:r>
      <w:r>
        <w:rPr>
          <w:rFonts w:ascii="BIZ UDPゴシック" w:eastAsia="BIZ UDPゴシック" w:hAnsi="BIZ UDPゴシック" w:hint="eastAsia"/>
          <w:sz w:val="4"/>
          <w:szCs w:val="4"/>
        </w:rPr>
        <w:t xml:space="preserve">　　　　　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講　</w:t>
      </w:r>
      <w:r>
        <w:rPr>
          <w:rFonts w:ascii="BIZ UDPゴシック" w:eastAsia="BIZ UDPゴシック" w:hAnsi="BIZ UDPゴシック" w:hint="eastAsia"/>
          <w:sz w:val="4"/>
          <w:szCs w:val="4"/>
        </w:rPr>
        <w:t xml:space="preserve">　　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師</w:t>
      </w:r>
      <w:r w:rsidR="009B7A8C">
        <w:rPr>
          <w:rFonts w:ascii="BIZ UDPゴシック" w:eastAsia="BIZ UDPゴシック" w:hAnsi="BIZ UDPゴシック" w:hint="eastAsia"/>
          <w:sz w:val="40"/>
          <w:szCs w:val="40"/>
        </w:rPr>
        <w:t xml:space="preserve">　　</w:t>
      </w:r>
      <w:r w:rsidR="009B7A8C">
        <w:rPr>
          <w:rFonts w:ascii="BIZ UDPゴシック" w:eastAsia="BIZ UDPゴシック" w:hAnsi="BIZ UDPゴシック" w:hint="eastAsia"/>
          <w:sz w:val="6"/>
          <w:szCs w:val="6"/>
        </w:rPr>
        <w:t xml:space="preserve">　</w:t>
      </w:r>
      <w:r w:rsidR="009B7A8C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9B7A8C">
        <w:rPr>
          <w:rFonts w:ascii="BIZ UDPゴシック" w:eastAsia="BIZ UDPゴシック" w:hAnsi="BIZ UDPゴシック" w:hint="eastAsia"/>
          <w:sz w:val="40"/>
          <w:szCs w:val="40"/>
        </w:rPr>
        <w:t>リトミック研究センター</w:t>
      </w:r>
      <w:r w:rsidR="001D1233">
        <w:rPr>
          <w:rFonts w:ascii="BIZ UDPゴシック" w:eastAsia="BIZ UDPゴシック" w:hAnsi="BIZ UDPゴシック" w:hint="eastAsia"/>
          <w:sz w:val="40"/>
          <w:szCs w:val="40"/>
        </w:rPr>
        <w:t>講師</w:t>
      </w:r>
    </w:p>
    <w:p w14:paraId="4BFE047D" w14:textId="1DDEE14E" w:rsidR="00AD78A4" w:rsidRDefault="00AD78A4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開催日</w:t>
      </w:r>
      <w:r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B00EF8"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>令和</w:t>
      </w:r>
      <w:r w:rsidR="00535D41">
        <w:rPr>
          <w:rFonts w:ascii="BIZ UDPゴシック" w:eastAsia="BIZ UDPゴシック" w:hAnsi="BIZ UDPゴシック" w:hint="eastAsia"/>
          <w:sz w:val="40"/>
          <w:szCs w:val="40"/>
        </w:rPr>
        <w:t>4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>年</w:t>
      </w:r>
      <w:r w:rsidR="00535D41">
        <w:rPr>
          <w:rFonts w:ascii="BIZ UDPゴシック" w:eastAsia="BIZ UDPゴシック" w:hAnsi="BIZ UDPゴシック" w:hint="eastAsia"/>
          <w:sz w:val="40"/>
          <w:szCs w:val="40"/>
        </w:rPr>
        <w:t>9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>月</w:t>
      </w:r>
      <w:r w:rsidR="00535D41">
        <w:rPr>
          <w:rFonts w:ascii="BIZ UDPゴシック" w:eastAsia="BIZ UDPゴシック" w:hAnsi="BIZ UDPゴシック" w:hint="eastAsia"/>
          <w:sz w:val="40"/>
          <w:szCs w:val="40"/>
        </w:rPr>
        <w:t>26</w:t>
      </w:r>
      <w:r w:rsidR="002B2847">
        <w:rPr>
          <w:rFonts w:ascii="BIZ UDPゴシック" w:eastAsia="BIZ UDPゴシック" w:hAnsi="BIZ UDPゴシック" w:hint="eastAsia"/>
          <w:sz w:val="40"/>
          <w:szCs w:val="40"/>
        </w:rPr>
        <w:t xml:space="preserve">日　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(</w:t>
      </w:r>
      <w:r w:rsidR="00731C6B">
        <w:rPr>
          <w:rFonts w:ascii="BIZ UDPゴシック" w:eastAsia="BIZ UDPゴシック" w:hAnsi="BIZ UDPゴシック" w:hint="eastAsia"/>
          <w:sz w:val="40"/>
          <w:szCs w:val="40"/>
        </w:rPr>
        <w:t>月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)</w:t>
      </w:r>
    </w:p>
    <w:p w14:paraId="3E72E1CD" w14:textId="59D30555" w:rsidR="00B00EF8" w:rsidRDefault="00B00EF8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時</w:t>
      </w:r>
      <w:r w:rsidRPr="008504F6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間</w:t>
      </w:r>
      <w:r w:rsidR="00AD78A4"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731C6B">
        <w:rPr>
          <w:rFonts w:ascii="BIZ UDPゴシック" w:eastAsia="BIZ UDPゴシック" w:hAnsi="BIZ UDPゴシック" w:hint="eastAsia"/>
          <w:sz w:val="40"/>
          <w:szCs w:val="40"/>
        </w:rPr>
        <w:t>１</w:t>
      </w:r>
      <w:r w:rsidR="0045566B">
        <w:rPr>
          <w:rFonts w:ascii="BIZ UDPゴシック" w:eastAsia="BIZ UDPゴシック" w:hAnsi="BIZ UDPゴシック" w:hint="eastAsia"/>
          <w:sz w:val="40"/>
          <w:szCs w:val="40"/>
        </w:rPr>
        <w:t>0</w:t>
      </w:r>
      <w:r>
        <w:rPr>
          <w:rFonts w:ascii="BIZ UDPゴシック" w:eastAsia="BIZ UDPゴシック" w:hAnsi="BIZ UDPゴシック" w:hint="eastAsia"/>
          <w:sz w:val="40"/>
          <w:szCs w:val="40"/>
        </w:rPr>
        <w:t>：00～</w:t>
      </w:r>
      <w:r w:rsidR="0045566B">
        <w:rPr>
          <w:rFonts w:ascii="BIZ UDPゴシック" w:eastAsia="BIZ UDPゴシック" w:hAnsi="BIZ UDPゴシック" w:hint="eastAsia"/>
          <w:sz w:val="40"/>
          <w:szCs w:val="40"/>
        </w:rPr>
        <w:t>12：00</w:t>
      </w:r>
    </w:p>
    <w:p w14:paraId="2F7A9935" w14:textId="110C85E5" w:rsidR="00500E70" w:rsidRDefault="00B00EF8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会</w:t>
      </w:r>
      <w:r w:rsidRPr="008504F6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場</w:t>
      </w:r>
      <w:r w:rsidRPr="008504F6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>
        <w:rPr>
          <w:rFonts w:ascii="BIZ UDPゴシック" w:eastAsia="BIZ UDPゴシック" w:hAnsi="BIZ UDPゴシック" w:hint="eastAsia"/>
          <w:sz w:val="40"/>
          <w:szCs w:val="40"/>
        </w:rPr>
        <w:t>芋井公民館　2</w:t>
      </w:r>
      <w:r>
        <w:rPr>
          <w:rFonts w:ascii="BIZ UDPゴシック" w:eastAsia="BIZ UDPゴシック" w:hAnsi="BIZ UDPゴシック"/>
          <w:sz w:val="40"/>
          <w:szCs w:val="40"/>
        </w:rPr>
        <w:t>F</w:t>
      </w:r>
      <w:r w:rsidR="0097006A">
        <w:rPr>
          <w:rFonts w:ascii="BIZ UDPゴシック" w:eastAsia="BIZ UDPゴシック" w:hAnsi="BIZ UDPゴシック" w:hint="eastAsia"/>
          <w:sz w:val="40"/>
          <w:szCs w:val="40"/>
        </w:rPr>
        <w:t>ホール</w:t>
      </w:r>
    </w:p>
    <w:p w14:paraId="75315918" w14:textId="6B373062" w:rsidR="00B00EF8" w:rsidRDefault="00AA32B8" w:rsidP="00823D26">
      <w:pPr>
        <w:ind w:firstLineChars="300" w:firstLine="1200"/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定</w:t>
      </w:r>
      <w:r w:rsidRPr="008504F6">
        <w:rPr>
          <w:rFonts w:ascii="BIZ UDPゴシック" w:eastAsia="BIZ UDPゴシック" w:hAnsi="BIZ UDPゴシック" w:hint="eastAsia"/>
          <w:sz w:val="56"/>
          <w:szCs w:val="56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員</w:t>
      </w:r>
      <w:r w:rsidRPr="000858CF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 w:rsidR="00EC1BBD">
        <w:rPr>
          <w:rFonts w:ascii="BIZ UDPゴシック" w:eastAsia="BIZ UDPゴシック" w:hAnsi="BIZ UDPゴシック" w:hint="eastAsia"/>
          <w:sz w:val="40"/>
          <w:szCs w:val="40"/>
        </w:rPr>
        <w:t>3</w:t>
      </w:r>
      <w:r>
        <w:rPr>
          <w:rFonts w:ascii="BIZ UDPゴシック" w:eastAsia="BIZ UDPゴシック" w:hAnsi="BIZ UDPゴシック" w:hint="eastAsia"/>
          <w:sz w:val="40"/>
          <w:szCs w:val="40"/>
        </w:rPr>
        <w:t>0名</w:t>
      </w:r>
      <w:r w:rsidR="00DC267F">
        <w:rPr>
          <w:rFonts w:ascii="BIZ UDPゴシック" w:eastAsia="BIZ UDPゴシック" w:hAnsi="BIZ UDPゴシック" w:hint="eastAsia"/>
          <w:sz w:val="40"/>
          <w:szCs w:val="40"/>
        </w:rPr>
        <w:t xml:space="preserve">　(</w:t>
      </w:r>
      <w:r w:rsidR="00DC267F" w:rsidRPr="00DC267F">
        <w:rPr>
          <w:rFonts w:ascii="BIZ UDPゴシック" w:eastAsia="BIZ UDPゴシック" w:hAnsi="BIZ UDPゴシック" w:hint="eastAsia"/>
          <w:sz w:val="32"/>
          <w:szCs w:val="32"/>
        </w:rPr>
        <w:t>未就学児、保護者</w:t>
      </w:r>
      <w:r w:rsidR="00DC267F">
        <w:rPr>
          <w:rFonts w:ascii="BIZ UDPゴシック" w:eastAsia="BIZ UDPゴシック" w:hAnsi="BIZ UDPゴシック" w:hint="eastAsia"/>
          <w:sz w:val="40"/>
          <w:szCs w:val="40"/>
        </w:rPr>
        <w:t>)</w:t>
      </w:r>
    </w:p>
    <w:p w14:paraId="5124CC19" w14:textId="3BD3674D" w:rsidR="0097006A" w:rsidRPr="001B11CB" w:rsidRDefault="00B00EF8" w:rsidP="00823D26">
      <w:pPr>
        <w:ind w:firstLineChars="300" w:firstLine="120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持ち物</w:t>
      </w:r>
      <w:r w:rsidRPr="000858CF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 w:rsidR="001B11CB">
        <w:rPr>
          <w:rFonts w:ascii="BIZ UDPゴシック" w:eastAsia="BIZ UDPゴシック" w:hAnsi="BIZ UDPゴシック" w:hint="eastAsia"/>
          <w:sz w:val="40"/>
          <w:szCs w:val="40"/>
        </w:rPr>
        <w:t>タオル</w:t>
      </w:r>
      <w:r w:rsidR="00535D41">
        <w:rPr>
          <w:rFonts w:ascii="BIZ UDPゴシック" w:eastAsia="BIZ UDPゴシック" w:hAnsi="BIZ UDPゴシック" w:hint="eastAsia"/>
          <w:sz w:val="40"/>
          <w:szCs w:val="40"/>
        </w:rPr>
        <w:t>、　運動の出来る支度</w:t>
      </w:r>
    </w:p>
    <w:p w14:paraId="5B64C4B2" w14:textId="382ED6AE" w:rsidR="00216A90" w:rsidRDefault="007037B2" w:rsidP="00FA7D18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4C15C3F" wp14:editId="30707087">
            <wp:simplePos x="0" y="0"/>
            <wp:positionH relativeFrom="column">
              <wp:posOffset>4352290</wp:posOffset>
            </wp:positionH>
            <wp:positionV relativeFrom="paragraph">
              <wp:posOffset>76200</wp:posOffset>
            </wp:positionV>
            <wp:extent cx="2124075" cy="1209675"/>
            <wp:effectExtent l="0" t="0" r="9525" b="9525"/>
            <wp:wrapTight wrapText="bothSides">
              <wp:wrapPolygon edited="0">
                <wp:start x="15304" y="0"/>
                <wp:lineTo x="6780" y="680"/>
                <wp:lineTo x="2131" y="2721"/>
                <wp:lineTo x="2131" y="5443"/>
                <wp:lineTo x="0" y="11565"/>
                <wp:lineTo x="0" y="19389"/>
                <wp:lineTo x="2906" y="21430"/>
                <wp:lineTo x="19760" y="21430"/>
                <wp:lineTo x="21503" y="21430"/>
                <wp:lineTo x="21503" y="17348"/>
                <wp:lineTo x="21309" y="14627"/>
                <wp:lineTo x="20147" y="10885"/>
                <wp:lineTo x="20922" y="5443"/>
                <wp:lineTo x="19372" y="3061"/>
                <wp:lineTo x="16854" y="0"/>
                <wp:lineTo x="15304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A9F" w:rsidRPr="000F5CAB">
        <w:rPr>
          <w:rFonts w:ascii="BIZ UDPゴシック" w:eastAsia="BIZ UDPゴシック" w:hAnsi="BIZ UDPゴシック" w:hint="eastAsia"/>
          <w:sz w:val="42"/>
          <w:szCs w:val="42"/>
        </w:rPr>
        <w:t xml:space="preserve">　　　</w:t>
      </w:r>
      <w:r w:rsidR="001C606B" w:rsidRPr="000F5CAB">
        <w:rPr>
          <w:rFonts w:ascii="BIZ UDPゴシック" w:eastAsia="BIZ UDPゴシック" w:hAnsi="BIZ UDPゴシック" w:hint="eastAsia"/>
          <w:sz w:val="42"/>
          <w:szCs w:val="42"/>
        </w:rPr>
        <w:t xml:space="preserve">　　　　　　　　</w:t>
      </w:r>
      <w:r w:rsidR="000C50DB">
        <w:rPr>
          <w:rFonts w:ascii="BIZ UDPゴシック" w:eastAsia="BIZ UDPゴシック" w:hAnsi="BIZ UDPゴシック" w:hint="eastAsia"/>
          <w:sz w:val="42"/>
          <w:szCs w:val="42"/>
        </w:rPr>
        <w:t>飲み物、</w:t>
      </w:r>
      <w:r w:rsidR="00535D41">
        <w:rPr>
          <w:rFonts w:ascii="BIZ UDPゴシック" w:eastAsia="BIZ UDPゴシック" w:hAnsi="BIZ UDPゴシック" w:hint="eastAsia"/>
          <w:sz w:val="40"/>
          <w:szCs w:val="40"/>
        </w:rPr>
        <w:t>マスク</w:t>
      </w:r>
      <w:r w:rsidR="001C606B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</w:p>
    <w:p w14:paraId="497ED073" w14:textId="6F828AA3" w:rsidR="00845900" w:rsidRPr="00FA7D18" w:rsidRDefault="00823D26" w:rsidP="00FA7D18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</w:t>
      </w:r>
      <w:r w:rsidR="00845900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</w:t>
      </w:r>
    </w:p>
    <w:p w14:paraId="1FD1AB23" w14:textId="77777777" w:rsidR="00823D26" w:rsidRPr="00092919" w:rsidRDefault="00823D26">
      <w:pPr>
        <w:rPr>
          <w:rFonts w:ascii="BIZ UDPゴシック" w:eastAsia="BIZ UDPゴシック" w:hAnsi="BIZ UDPゴシック"/>
          <w:sz w:val="20"/>
          <w:szCs w:val="20"/>
        </w:rPr>
      </w:pPr>
    </w:p>
    <w:p w14:paraId="6AD9EBD7" w14:textId="4539816E" w:rsidR="00216A90" w:rsidRPr="000858CF" w:rsidRDefault="00DD0621">
      <w:pPr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542E36">
        <w:rPr>
          <w:rFonts w:ascii="BIZ UDPゴシック" w:eastAsia="BIZ UDPゴシック" w:hAnsi="BIZ UDPゴシック" w:hint="eastAsia"/>
          <w:sz w:val="6"/>
          <w:szCs w:val="6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0858CF">
        <w:rPr>
          <w:rFonts w:ascii="BIZ UDPゴシック" w:eastAsia="BIZ UDPゴシック" w:hAnsi="BIZ UDPゴシック" w:hint="eastAsia"/>
          <w:b/>
          <w:bCs/>
          <w:sz w:val="22"/>
        </w:rPr>
        <w:t>＊参加費は無料です。</w:t>
      </w:r>
    </w:p>
    <w:p w14:paraId="02C890BB" w14:textId="0ED61F61" w:rsidR="00B11B2D" w:rsidRDefault="00B00EF8" w:rsidP="00B11B2D">
      <w:pPr>
        <w:spacing w:afterLines="50" w:after="180"/>
        <w:rPr>
          <w:rFonts w:ascii="BIZ UDPゴシック" w:eastAsia="BIZ UDPゴシック" w:hAnsi="BIZ UDPゴシック"/>
          <w:b/>
          <w:bCs/>
          <w:sz w:val="22"/>
        </w:rPr>
      </w:pPr>
      <w:r w:rsidRPr="000858CF">
        <w:rPr>
          <w:rFonts w:ascii="BIZ UDPゴシック" w:eastAsia="BIZ UDPゴシック" w:hAnsi="BIZ UDPゴシック" w:hint="eastAsia"/>
          <w:b/>
          <w:bCs/>
          <w:sz w:val="110"/>
          <w:szCs w:val="110"/>
        </w:rPr>
        <w:t xml:space="preserve">　</w:t>
      </w:r>
      <w:r w:rsidR="00E31555" w:rsidRPr="00E31555">
        <w:rPr>
          <w:rFonts w:ascii="BIZ UDPゴシック" w:eastAsia="BIZ UDPゴシック" w:hAnsi="BIZ UDPゴシック" w:hint="eastAsia"/>
          <w:b/>
          <w:bCs/>
          <w:sz w:val="22"/>
        </w:rPr>
        <w:t>＊</w:t>
      </w:r>
      <w:r w:rsidRPr="00E31555">
        <w:rPr>
          <w:rFonts w:ascii="BIZ UDPゴシック" w:eastAsia="BIZ UDPゴシック" w:hAnsi="BIZ UDPゴシック" w:hint="eastAsia"/>
          <w:b/>
          <w:bCs/>
          <w:sz w:val="22"/>
        </w:rPr>
        <w:t>芋井公民館の窓口または、電話・FAX・E</w:t>
      </w:r>
      <w:r w:rsidR="00D53B48" w:rsidRPr="00E31555">
        <w:rPr>
          <w:rFonts w:ascii="BIZ UDPゴシック" w:eastAsia="BIZ UDPゴシック" w:hAnsi="BIZ UDPゴシック"/>
          <w:b/>
          <w:bCs/>
          <w:sz w:val="22"/>
        </w:rPr>
        <w:t>-mail</w:t>
      </w:r>
      <w:r w:rsidR="00D53B48" w:rsidRPr="00E31555">
        <w:rPr>
          <w:rFonts w:ascii="BIZ UDPゴシック" w:eastAsia="BIZ UDPゴシック" w:hAnsi="BIZ UDPゴシック" w:hint="eastAsia"/>
          <w:b/>
          <w:bCs/>
          <w:sz w:val="22"/>
        </w:rPr>
        <w:t>でお申し込</w:t>
      </w:r>
      <w:r w:rsidR="00115E6F">
        <w:rPr>
          <w:rFonts w:ascii="BIZ UDPゴシック" w:eastAsia="BIZ UDPゴシック" w:hAnsi="BIZ UDPゴシック" w:hint="eastAsia"/>
          <w:b/>
          <w:bCs/>
          <w:sz w:val="22"/>
        </w:rPr>
        <w:t>みください。</w:t>
      </w:r>
    </w:p>
    <w:p w14:paraId="367FEECF" w14:textId="77777777" w:rsidR="00B11B2D" w:rsidRDefault="00B11B2D" w:rsidP="00B11B2D">
      <w:pPr>
        <w:spacing w:afterLines="50" w:after="180"/>
        <w:rPr>
          <w:rFonts w:ascii="BIZ UDPゴシック" w:eastAsia="BIZ UDPゴシック" w:hAnsi="BIZ UDPゴシック"/>
          <w:b/>
          <w:bCs/>
          <w:sz w:val="22"/>
        </w:rPr>
      </w:pPr>
    </w:p>
    <w:p w14:paraId="2DBE442C" w14:textId="63650BBB" w:rsidR="00284EDA" w:rsidRPr="00B11B2D" w:rsidRDefault="006E6D5A" w:rsidP="00B11B2D">
      <w:pPr>
        <w:spacing w:afterLines="50" w:after="180"/>
        <w:ind w:firstLineChars="2800" w:firstLine="5880"/>
        <w:rPr>
          <w:rFonts w:ascii="BIZ UDPゴシック" w:eastAsia="BIZ UDPゴシック" w:hAnsi="BIZ UDPゴシック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32959B" wp14:editId="66B76713">
            <wp:simplePos x="0" y="0"/>
            <wp:positionH relativeFrom="column">
              <wp:posOffset>428625</wp:posOffset>
            </wp:positionH>
            <wp:positionV relativeFrom="paragraph">
              <wp:posOffset>314325</wp:posOffset>
            </wp:positionV>
            <wp:extent cx="2019300" cy="162687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7A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主催　長野市立芋井公民館</w:t>
      </w:r>
      <w:r w:rsidR="00284EDA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14:paraId="4ADE485A" w14:textId="7534EA63" w:rsidR="00284EDA" w:rsidRPr="00B11B2D" w:rsidRDefault="00B737B8" w:rsidP="00BB187A">
      <w:pPr>
        <w:spacing w:afterLines="50" w:after="180"/>
        <w:ind w:firstLineChars="550" w:firstLine="154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1F544" wp14:editId="6A9C8700">
                <wp:simplePos x="0" y="0"/>
                <wp:positionH relativeFrom="column">
                  <wp:posOffset>3397885</wp:posOffset>
                </wp:positionH>
                <wp:positionV relativeFrom="paragraph">
                  <wp:posOffset>400050</wp:posOffset>
                </wp:positionV>
                <wp:extent cx="2788285" cy="1205865"/>
                <wp:effectExtent l="0" t="0" r="1206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1205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2709C" w14:textId="7EB649CB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お申し込み・お問い合わせ先</w:t>
                            </w:r>
                          </w:p>
                          <w:p w14:paraId="3239F1D9" w14:textId="691BE2A6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CE1AF7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芋井公民館</w:t>
                            </w:r>
                          </w:p>
                          <w:p w14:paraId="53E3CEB1" w14:textId="652E4AA9" w:rsid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T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EL</w:t>
                            </w:r>
                            <w:r w:rsidR="00535D4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235-5778</w:t>
                            </w:r>
                            <w:r w:rsidR="00535D4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F</w:t>
                            </w:r>
                            <w:r w:rsidR="00535D4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AX 262-1184</w:t>
                            </w:r>
                          </w:p>
                          <w:p w14:paraId="5304D517" w14:textId="158BCA52" w:rsidR="00307FA3" w:rsidRPr="00307FA3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</w:t>
                            </w:r>
                            <w:r w:rsidRPr="00307FA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spellStart"/>
                            <w:r w:rsidR="00307FA3" w:rsidRPr="00307FA3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E-mail:imoi</w:t>
                            </w:r>
                            <w:proofErr w:type="spellEnd"/>
                            <w:r w:rsidR="002A049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‐</w:t>
                            </w:r>
                            <w:r w:rsidR="00307FA3" w:rsidRPr="00307FA3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k@sunny.ocn.ne.jp</w:t>
                            </w:r>
                          </w:p>
                          <w:p w14:paraId="09E92B0C" w14:textId="77777777" w:rsidR="00307FA3" w:rsidRDefault="00307FA3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6DD2DABC" w14:textId="7B6FC518" w:rsidR="00CE1AF7" w:rsidRPr="00CE1AF7" w:rsidRDefault="00CE1AF7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F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7.55pt;margin-top:31.5pt;width:219.55pt;height:9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vTOQIAAH0EAAAOAAAAZHJzL2Uyb0RvYy54bWysVE1v2zAMvQ/YfxB0X+x4SZo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" fillcolor="white [3201]" strokeweight=".5pt">
                <v:textbox>
                  <w:txbxContent>
                    <w:p w14:paraId="3932709C" w14:textId="7EB649CB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お申し込み・お問い合わせ先</w:t>
                      </w:r>
                    </w:p>
                    <w:p w14:paraId="3239F1D9" w14:textId="691BE2A6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CE1AF7">
                        <w:rPr>
                          <w:rFonts w:ascii="HGP創英角ｺﾞｼｯｸUB" w:eastAsia="HGP創英角ｺﾞｼｯｸUB" w:hAnsi="HGP創英角ｺﾞｼｯｸUB"/>
                        </w:rPr>
                        <w:t>芋井公民館</w:t>
                      </w:r>
                    </w:p>
                    <w:p w14:paraId="53E3CEB1" w14:textId="652E4AA9" w:rsid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T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EL</w:t>
                      </w:r>
                      <w:r w:rsidR="00535D41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235-5778</w:t>
                      </w:r>
                      <w:r w:rsidR="00535D41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F</w:t>
                      </w:r>
                      <w:r w:rsidR="00535D41">
                        <w:rPr>
                          <w:rFonts w:ascii="HGP創英角ｺﾞｼｯｸUB" w:eastAsia="HGP創英角ｺﾞｼｯｸUB" w:hAnsi="HGP創英角ｺﾞｼｯｸUB"/>
                        </w:rPr>
                        <w:t>AX 262-1184</w:t>
                      </w:r>
                    </w:p>
                    <w:p w14:paraId="5304D517" w14:textId="158BCA52" w:rsidR="00307FA3" w:rsidRPr="00307FA3" w:rsidRDefault="00CE1AF7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</w:t>
                      </w:r>
                      <w:r w:rsidRPr="00307FA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proofErr w:type="spellStart"/>
                      <w:r w:rsidR="00307FA3" w:rsidRPr="00307FA3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E-mail:imoi</w:t>
                      </w:r>
                      <w:proofErr w:type="spellEnd"/>
                      <w:r w:rsidR="002A049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‐</w:t>
                      </w:r>
                      <w:r w:rsidR="00307FA3" w:rsidRPr="00307FA3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k@sunny.ocn.ne.jp</w:t>
                      </w:r>
                    </w:p>
                    <w:p w14:paraId="09E92B0C" w14:textId="77777777" w:rsidR="00307FA3" w:rsidRDefault="00307FA3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14:paraId="6DD2DABC" w14:textId="7B6FC518" w:rsidR="00CE1AF7" w:rsidRPr="00CE1AF7" w:rsidRDefault="00CE1AF7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84EDA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BB187A">
        <w:rPr>
          <w:rFonts w:ascii="BIZ UDPゴシック" w:eastAsia="BIZ UDPゴシック" w:hAnsi="BIZ UDPゴシック" w:hint="eastAsia"/>
          <w:b/>
          <w:bCs/>
          <w:sz w:val="4"/>
          <w:szCs w:val="4"/>
        </w:rPr>
        <w:t xml:space="preserve">　</w:t>
      </w:r>
      <w:r w:rsidR="00B11B2D">
        <w:rPr>
          <w:rFonts w:ascii="BIZ UDPゴシック" w:eastAsia="BIZ UDPゴシック" w:hAnsi="BIZ UDPゴシック" w:hint="eastAsia"/>
          <w:b/>
          <w:bCs/>
          <w:sz w:val="24"/>
          <w:szCs w:val="24"/>
        </w:rPr>
        <w:t>共催</w:t>
      </w:r>
      <w:r w:rsidR="00AC20B5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芋井地区住民自治協議会</w:t>
      </w:r>
      <w:r w:rsidR="00B11B2D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</w:p>
    <w:p w14:paraId="78479DE3" w14:textId="64EC3A09" w:rsidR="00284EDA" w:rsidRPr="006522DE" w:rsidRDefault="00284EDA" w:rsidP="003B654B">
      <w:pPr>
        <w:spacing w:afterLines="50" w:after="180"/>
        <w:ind w:firstLineChars="550" w:firstLine="99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　　　　　　</w:t>
      </w:r>
      <w:r w:rsidR="006522DE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</w:t>
      </w:r>
      <w:r w:rsidR="00CD30FA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　　　　　　　　　　　　　　　　　　　　　　　　　</w:t>
      </w:r>
      <w:r w:rsidR="006522D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　　　　　　　　　　　　　　　　　　　　　　　　</w:t>
      </w:r>
      <w:r w:rsidR="006522DE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　　　　　　　</w:t>
      </w:r>
      <w:r w:rsidR="006522DE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</w:p>
    <w:p w14:paraId="774A284B" w14:textId="3F429B8A" w:rsidR="00284EDA" w:rsidRDefault="00284EDA" w:rsidP="00284EDA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</w:t>
      </w:r>
    </w:p>
    <w:p w14:paraId="74D50AAE" w14:textId="6D6256D1" w:rsidR="00D5712E" w:rsidRPr="00284EDA" w:rsidRDefault="00D5712E" w:rsidP="00E31555">
      <w:pPr>
        <w:spacing w:afterLines="50" w:after="180"/>
        <w:ind w:firstLineChars="350" w:firstLine="770"/>
        <w:rPr>
          <w:rFonts w:ascii="BIZ UDPゴシック" w:eastAsia="BIZ UDPゴシック" w:hAnsi="BIZ UDPゴシック"/>
          <w:sz w:val="22"/>
        </w:rPr>
      </w:pPr>
    </w:p>
    <w:p w14:paraId="5DB495E3" w14:textId="21A5E976" w:rsidR="00AD78A4" w:rsidRPr="00265EC8" w:rsidRDefault="00D53B48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 xml:space="preserve">　　　　　　　　　　　　　　　　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                </w:t>
      </w:r>
      <w:r w:rsidR="00AD78A4">
        <w:rPr>
          <w:rFonts w:ascii="BIZ UDPゴシック" w:eastAsia="BIZ UDPゴシック" w:hAnsi="BIZ UDPゴシック" w:hint="eastAsia"/>
          <w:sz w:val="40"/>
          <w:szCs w:val="40"/>
        </w:rPr>
        <w:t xml:space="preserve">　　</w:t>
      </w:r>
      <w:r w:rsidR="00A115E8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　</w:t>
      </w:r>
    </w:p>
    <w:sectPr w:rsidR="00AD78A4" w:rsidRPr="00265EC8" w:rsidSect="00823D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D175" w14:textId="77777777" w:rsidR="00A51A9F" w:rsidRDefault="00A51A9F" w:rsidP="00A51A9F">
      <w:r>
        <w:separator/>
      </w:r>
    </w:p>
  </w:endnote>
  <w:endnote w:type="continuationSeparator" w:id="0">
    <w:p w14:paraId="27D5F543" w14:textId="77777777" w:rsidR="00A51A9F" w:rsidRDefault="00A51A9F" w:rsidP="00A5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00ED" w14:textId="77777777" w:rsidR="00A51A9F" w:rsidRDefault="00A51A9F" w:rsidP="00A51A9F">
      <w:r>
        <w:separator/>
      </w:r>
    </w:p>
  </w:footnote>
  <w:footnote w:type="continuationSeparator" w:id="0">
    <w:p w14:paraId="3D10ECA9" w14:textId="77777777" w:rsidR="00A51A9F" w:rsidRDefault="00A51A9F" w:rsidP="00A5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2F"/>
    <w:rsid w:val="0003204C"/>
    <w:rsid w:val="000858CF"/>
    <w:rsid w:val="00092919"/>
    <w:rsid w:val="000C50DB"/>
    <w:rsid w:val="000F5CAB"/>
    <w:rsid w:val="00115E6F"/>
    <w:rsid w:val="00133A42"/>
    <w:rsid w:val="00145073"/>
    <w:rsid w:val="0015057F"/>
    <w:rsid w:val="001B11CB"/>
    <w:rsid w:val="001C606B"/>
    <w:rsid w:val="001D1233"/>
    <w:rsid w:val="00216A90"/>
    <w:rsid w:val="00265EC8"/>
    <w:rsid w:val="00284EDA"/>
    <w:rsid w:val="002A0491"/>
    <w:rsid w:val="002B2847"/>
    <w:rsid w:val="00307FA3"/>
    <w:rsid w:val="003429AC"/>
    <w:rsid w:val="0038275D"/>
    <w:rsid w:val="00384C1E"/>
    <w:rsid w:val="003851E9"/>
    <w:rsid w:val="003B14E6"/>
    <w:rsid w:val="003B654B"/>
    <w:rsid w:val="003E6FB3"/>
    <w:rsid w:val="0045566B"/>
    <w:rsid w:val="004A5C92"/>
    <w:rsid w:val="00500E70"/>
    <w:rsid w:val="005132F7"/>
    <w:rsid w:val="00535D41"/>
    <w:rsid w:val="00540C26"/>
    <w:rsid w:val="00542E36"/>
    <w:rsid w:val="00556DE6"/>
    <w:rsid w:val="005B6CA6"/>
    <w:rsid w:val="005F7A5C"/>
    <w:rsid w:val="00601E1F"/>
    <w:rsid w:val="006522DE"/>
    <w:rsid w:val="006617EC"/>
    <w:rsid w:val="006A3952"/>
    <w:rsid w:val="006E6D5A"/>
    <w:rsid w:val="007037B2"/>
    <w:rsid w:val="00731C6B"/>
    <w:rsid w:val="00743442"/>
    <w:rsid w:val="007E2D42"/>
    <w:rsid w:val="007F4CAD"/>
    <w:rsid w:val="00800DD9"/>
    <w:rsid w:val="00823D26"/>
    <w:rsid w:val="00837125"/>
    <w:rsid w:val="00845900"/>
    <w:rsid w:val="008504F6"/>
    <w:rsid w:val="00857BC8"/>
    <w:rsid w:val="008C20AB"/>
    <w:rsid w:val="008F020F"/>
    <w:rsid w:val="009020E3"/>
    <w:rsid w:val="0097006A"/>
    <w:rsid w:val="009B4D2F"/>
    <w:rsid w:val="009B7A8C"/>
    <w:rsid w:val="009C290C"/>
    <w:rsid w:val="009F6260"/>
    <w:rsid w:val="00A115E8"/>
    <w:rsid w:val="00A15D77"/>
    <w:rsid w:val="00A51A9F"/>
    <w:rsid w:val="00A84B3F"/>
    <w:rsid w:val="00AA0342"/>
    <w:rsid w:val="00AA32B8"/>
    <w:rsid w:val="00AC20B5"/>
    <w:rsid w:val="00AD78A4"/>
    <w:rsid w:val="00AF568D"/>
    <w:rsid w:val="00AF7FF1"/>
    <w:rsid w:val="00B00EF8"/>
    <w:rsid w:val="00B11B2D"/>
    <w:rsid w:val="00B737B8"/>
    <w:rsid w:val="00BB187A"/>
    <w:rsid w:val="00BD6C51"/>
    <w:rsid w:val="00BE051E"/>
    <w:rsid w:val="00C044E3"/>
    <w:rsid w:val="00C54813"/>
    <w:rsid w:val="00C94BF5"/>
    <w:rsid w:val="00CD30FA"/>
    <w:rsid w:val="00CE1AF7"/>
    <w:rsid w:val="00D20D56"/>
    <w:rsid w:val="00D53B48"/>
    <w:rsid w:val="00D5712E"/>
    <w:rsid w:val="00D95924"/>
    <w:rsid w:val="00DB712F"/>
    <w:rsid w:val="00DC267F"/>
    <w:rsid w:val="00DD0621"/>
    <w:rsid w:val="00DD3CF0"/>
    <w:rsid w:val="00DF75D9"/>
    <w:rsid w:val="00E278CD"/>
    <w:rsid w:val="00E31555"/>
    <w:rsid w:val="00E63BBD"/>
    <w:rsid w:val="00EA3E69"/>
    <w:rsid w:val="00EA730F"/>
    <w:rsid w:val="00EC1BBD"/>
    <w:rsid w:val="00EF2E09"/>
    <w:rsid w:val="00F24F41"/>
    <w:rsid w:val="00F51F05"/>
    <w:rsid w:val="00FA7D18"/>
    <w:rsid w:val="00FE0615"/>
    <w:rsid w:val="00FE14EC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F6C03BD"/>
  <w15:chartTrackingRefBased/>
  <w15:docId w15:val="{F4397892-5A56-4E70-8695-156B4E9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A9F"/>
  </w:style>
  <w:style w:type="paragraph" w:styleId="a5">
    <w:name w:val="footer"/>
    <w:basedOn w:val="a"/>
    <w:link w:val="a6"/>
    <w:uiPriority w:val="99"/>
    <w:unhideWhenUsed/>
    <w:rsid w:val="00A5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主事 芋井公民館</dc:creator>
  <cp:keywords/>
  <dc:description/>
  <cp:lastModifiedBy>PC002</cp:lastModifiedBy>
  <cp:revision>68</cp:revision>
  <cp:lastPrinted>2022-08-23T07:54:00Z</cp:lastPrinted>
  <dcterms:created xsi:type="dcterms:W3CDTF">2021-07-07T04:30:00Z</dcterms:created>
  <dcterms:modified xsi:type="dcterms:W3CDTF">2022-08-23T08:02:00Z</dcterms:modified>
</cp:coreProperties>
</file>